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3AC" w:rsidRPr="009823AC" w:rsidRDefault="009823AC" w:rsidP="009823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823AC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instrText xml:space="preserve"> HYPERLINK "http://www.africatopsports.com/2013/05/29/neymar-la-biographie/Neymar%20a%20sign%C3%A9,%20pr%C3%A9sentation%20lundi%20prochain%20%21" </w:instrText>
      </w:r>
      <w:r w:rsidRPr="009823AC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proofErr w:type="spellStart"/>
      <w:r w:rsidRPr="009823A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fr-FR"/>
        </w:rPr>
        <w:t>Neymar</w:t>
      </w:r>
      <w:proofErr w:type="spellEnd"/>
      <w:r w:rsidRPr="009823A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fr-FR"/>
        </w:rPr>
        <w:t xml:space="preserve"> a finalement dit « oui » au FC Barcelone</w:t>
      </w:r>
      <w:r w:rsidRPr="009823AC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et sa galaxie de stars du ballon rond dont l’argentin Lionel </w:t>
      </w:r>
      <w:proofErr w:type="spellStart"/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>Messi</w:t>
      </w:r>
      <w:proofErr w:type="spellEnd"/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>Neymar</w:t>
      </w:r>
      <w:proofErr w:type="spellEnd"/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da Silva Santos </w:t>
      </w:r>
      <w:proofErr w:type="spellStart"/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>Júnior</w:t>
      </w:r>
      <w:proofErr w:type="spellEnd"/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  couramment appelé </w:t>
      </w:r>
      <w:proofErr w:type="spellStart"/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>Neymar</w:t>
      </w:r>
      <w:proofErr w:type="spellEnd"/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est né le 5 février 1992 à São Paulo au Brésil. L’homme à la crête de cheveux est considéré comme l’un des plus grands espoirs du football brésilien et mondial.</w:t>
      </w:r>
    </w:p>
    <w:p w:rsidR="009823AC" w:rsidRPr="009823AC" w:rsidRDefault="009823AC" w:rsidP="009823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57500" cy="1600200"/>
            <wp:effectExtent l="19050" t="0" r="0" b="0"/>
            <wp:docPr id="3" name="Picture 1" descr="http://www.africatopsports.com/wp-content/uploads/2013/05/neymar-plus-que-jamais-courtise_78087-300x1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fricatopsports.com/wp-content/uploads/2013/05/neymar-plus-que-jamais-courtise_78087-300x16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23AC" w:rsidRPr="009823AC" w:rsidRDefault="009823AC" w:rsidP="009823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Après ses premières classes sur les terrains de </w:t>
      </w:r>
      <w:proofErr w:type="spellStart"/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>futsal</w:t>
      </w:r>
      <w:proofErr w:type="spellEnd"/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  le meilleur joueur sud-américain de l’année en 2011 et 2012 reçoit les éloges de la presse locale après un tournoi scolaire. Déjà à 14 ans, il est repéré par un émissaire du Real Madrid. </w:t>
      </w:r>
      <w:proofErr w:type="spellStart"/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>Neymar</w:t>
      </w:r>
      <w:proofErr w:type="spellEnd"/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rejoint le club de Santos en 2003. Il évolue dans les équipes de jeunes jusqu’en 2009, date à laquelle il signe son premier contrat professionnel. Avec </w:t>
      </w:r>
      <w:proofErr w:type="spellStart"/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>Neymar</w:t>
      </w:r>
      <w:proofErr w:type="spellEnd"/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Santos a remporté en 2011 sa troisième </w:t>
      </w:r>
      <w:proofErr w:type="spellStart"/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>Copa</w:t>
      </w:r>
      <w:proofErr w:type="spellEnd"/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>Libertadores</w:t>
      </w:r>
      <w:proofErr w:type="spellEnd"/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(l’équivalent sud-américain de la Ligue des champions), la première depuis les années 1960, l’époque du grand Pelé. L’attaquant </w:t>
      </w:r>
      <w:proofErr w:type="spellStart"/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>Auriverde</w:t>
      </w:r>
      <w:proofErr w:type="spellEnd"/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 marqué 137 buts en 221 matches sous les couleurs de Santos. Avec la sélection brésilienne, </w:t>
      </w:r>
      <w:proofErr w:type="spellStart"/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>Neymar</w:t>
      </w:r>
      <w:proofErr w:type="spellEnd"/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remporte le championnat d’Amérique du Sud des moins de 20 ans en 2011 et gagne la médaille d’argent aux Jeux olympiques d’été de 2012.</w:t>
      </w:r>
    </w:p>
    <w:p w:rsidR="009823AC" w:rsidRPr="009823AC" w:rsidRDefault="009823AC" w:rsidP="009823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> </w:t>
      </w:r>
    </w:p>
    <w:p w:rsidR="009823AC" w:rsidRPr="009823AC" w:rsidRDefault="009823AC" w:rsidP="009823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> </w:t>
      </w:r>
    </w:p>
    <w:p w:rsidR="009823AC" w:rsidRPr="009823AC" w:rsidRDefault="009823AC" w:rsidP="009823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823AC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Palmarès</w:t>
      </w:r>
    </w:p>
    <w:p w:rsidR="009823AC" w:rsidRPr="009823AC" w:rsidRDefault="009823AC" w:rsidP="009823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> </w:t>
      </w:r>
    </w:p>
    <w:p w:rsidR="009823AC" w:rsidRPr="009823AC" w:rsidRDefault="009823AC" w:rsidP="009823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823AC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En sélection nationale</w:t>
      </w:r>
    </w:p>
    <w:p w:rsidR="009823AC" w:rsidRPr="009823AC" w:rsidRDefault="009823AC" w:rsidP="009823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>Campeonato</w:t>
      </w:r>
      <w:proofErr w:type="spellEnd"/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>Sudamericano</w:t>
      </w:r>
      <w:proofErr w:type="spellEnd"/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-20 ans (1) : 201172</w:t>
      </w:r>
    </w:p>
    <w:p w:rsidR="009823AC" w:rsidRPr="009823AC" w:rsidRDefault="009823AC" w:rsidP="009823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>Médaille d’argent aux Jeux olympiques d’été de 2012</w:t>
      </w:r>
    </w:p>
    <w:p w:rsidR="009823AC" w:rsidRPr="009823AC" w:rsidRDefault="009823AC" w:rsidP="009823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>Superclásico</w:t>
      </w:r>
      <w:proofErr w:type="spellEnd"/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las </w:t>
      </w:r>
      <w:proofErr w:type="spellStart"/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>Américas</w:t>
      </w:r>
      <w:proofErr w:type="spellEnd"/>
    </w:p>
    <w:p w:rsidR="009823AC" w:rsidRPr="009823AC" w:rsidRDefault="009823AC" w:rsidP="009823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>Vainqueur : 2011 et 2012</w:t>
      </w:r>
    </w:p>
    <w:p w:rsidR="009823AC" w:rsidRDefault="009823AC" w:rsidP="009823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bCs/>
          <w:noProof/>
          <w:color w:val="0000FF"/>
          <w:sz w:val="24"/>
          <w:szCs w:val="24"/>
        </w:rPr>
        <w:lastRenderedPageBreak/>
        <w:drawing>
          <wp:inline distT="0" distB="0" distL="0" distR="0">
            <wp:extent cx="2857500" cy="1485900"/>
            <wp:effectExtent l="19050" t="0" r="0" b="0"/>
            <wp:docPr id="2" name="Picture 2" descr="http://www.africatopsports.com/wp-content/uploads/2013/05/neymar670afpp-300x156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fricatopsports.com/wp-content/uploads/2013/05/neymar670afpp-300x156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23AC" w:rsidRPr="009823AC" w:rsidRDefault="009823AC" w:rsidP="009823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823AC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En club</w:t>
      </w:r>
    </w:p>
    <w:p w:rsidR="009823AC" w:rsidRPr="009823AC" w:rsidRDefault="009823AC" w:rsidP="009823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>Santos</w:t>
      </w:r>
    </w:p>
    <w:p w:rsidR="009823AC" w:rsidRPr="009823AC" w:rsidRDefault="009823AC" w:rsidP="009823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>Paulista</w:t>
      </w:r>
      <w:proofErr w:type="spellEnd"/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A1 (3)</w:t>
      </w:r>
    </w:p>
    <w:p w:rsidR="009823AC" w:rsidRPr="009823AC" w:rsidRDefault="009823AC" w:rsidP="009823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>Champion : 2010, 2011 et 2012</w:t>
      </w:r>
    </w:p>
    <w:p w:rsidR="009823AC" w:rsidRPr="009823AC" w:rsidRDefault="009823AC" w:rsidP="009823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>Coupe du Brésil (1)</w:t>
      </w:r>
    </w:p>
    <w:p w:rsidR="009823AC" w:rsidRPr="009823AC" w:rsidRDefault="009823AC" w:rsidP="009823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>Vainqueur : 2010.</w:t>
      </w:r>
    </w:p>
    <w:p w:rsidR="009823AC" w:rsidRPr="009823AC" w:rsidRDefault="009823AC" w:rsidP="009823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>Copa</w:t>
      </w:r>
      <w:proofErr w:type="spellEnd"/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>Libertadores</w:t>
      </w:r>
      <w:proofErr w:type="spellEnd"/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(1)</w:t>
      </w:r>
    </w:p>
    <w:p w:rsidR="009823AC" w:rsidRPr="009823AC" w:rsidRDefault="009823AC" w:rsidP="009823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>Vainqueur : 2011.</w:t>
      </w:r>
    </w:p>
    <w:p w:rsidR="009823AC" w:rsidRPr="009823AC" w:rsidRDefault="009823AC" w:rsidP="009823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>Recopa</w:t>
      </w:r>
      <w:proofErr w:type="spellEnd"/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>Sudamericana</w:t>
      </w:r>
      <w:proofErr w:type="spellEnd"/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(1)</w:t>
      </w:r>
    </w:p>
    <w:p w:rsidR="009823AC" w:rsidRPr="009823AC" w:rsidRDefault="009823AC" w:rsidP="009823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>Vainqueur : 2012</w:t>
      </w:r>
    </w:p>
    <w:p w:rsidR="009823AC" w:rsidRPr="009823AC" w:rsidRDefault="009823AC" w:rsidP="009823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823AC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Distinctions personnelles</w:t>
      </w:r>
    </w:p>
    <w:p w:rsidR="009823AC" w:rsidRPr="009823AC" w:rsidRDefault="009823AC" w:rsidP="009823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823AC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En 2009</w:t>
      </w:r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:</w:t>
      </w:r>
    </w:p>
    <w:p w:rsidR="009823AC" w:rsidRPr="009823AC" w:rsidRDefault="009823AC" w:rsidP="009823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Meilleur jeune joueur de la </w:t>
      </w:r>
      <w:proofErr w:type="spellStart"/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>Paulista</w:t>
      </w:r>
      <w:proofErr w:type="spellEnd"/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A1</w:t>
      </w:r>
    </w:p>
    <w:p w:rsidR="009823AC" w:rsidRPr="009823AC" w:rsidRDefault="009823AC" w:rsidP="009823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823AC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En 2010</w:t>
      </w:r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:</w:t>
      </w:r>
    </w:p>
    <w:p w:rsidR="009823AC" w:rsidRPr="009823AC" w:rsidRDefault="009823AC" w:rsidP="009823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Meilleur joueur de la </w:t>
      </w:r>
      <w:proofErr w:type="spellStart"/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>Paulista</w:t>
      </w:r>
      <w:proofErr w:type="spellEnd"/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A1</w:t>
      </w:r>
    </w:p>
    <w:p w:rsidR="009823AC" w:rsidRPr="009823AC" w:rsidRDefault="009823AC" w:rsidP="009823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Meilleur attaquant de la </w:t>
      </w:r>
      <w:proofErr w:type="spellStart"/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>Paulista</w:t>
      </w:r>
      <w:proofErr w:type="spellEnd"/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A1</w:t>
      </w:r>
    </w:p>
    <w:p w:rsidR="009823AC" w:rsidRPr="009823AC" w:rsidRDefault="009823AC" w:rsidP="009823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>Meilleur buteur de la Coupe du Brésil (11 buts)</w:t>
      </w:r>
    </w:p>
    <w:p w:rsidR="009823AC" w:rsidRPr="009823AC" w:rsidRDefault="009823AC" w:rsidP="009823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>Membre de l’équipe type de Série A</w:t>
      </w:r>
    </w:p>
    <w:p w:rsidR="009823AC" w:rsidRPr="009823AC" w:rsidRDefault="009823AC" w:rsidP="009823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>Élu troisième joueur sud-américain de l’année</w:t>
      </w:r>
    </w:p>
    <w:p w:rsidR="009823AC" w:rsidRPr="009823AC" w:rsidRDefault="009823AC" w:rsidP="009823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lastRenderedPageBreak/>
        <w:t xml:space="preserve">Ballon d’or : Meilleur buteur au Brésil toutes compétitions confondues par le magazine </w:t>
      </w:r>
      <w:proofErr w:type="spellStart"/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>Placar</w:t>
      </w:r>
      <w:proofErr w:type="spellEnd"/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(42 buts)</w:t>
      </w:r>
    </w:p>
    <w:p w:rsidR="009823AC" w:rsidRPr="009823AC" w:rsidRDefault="009823AC" w:rsidP="009823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Ballon d’argent : Meilleur attaquant de Série A par le magazine </w:t>
      </w:r>
      <w:proofErr w:type="spellStart"/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>Placar</w:t>
      </w:r>
      <w:proofErr w:type="spellEnd"/>
    </w:p>
    <w:p w:rsidR="009823AC" w:rsidRPr="009823AC" w:rsidRDefault="009823AC" w:rsidP="009823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>Soulier d’or : Meilleur buteur au Brésil toutes compétitions confondues</w:t>
      </w:r>
    </w:p>
    <w:p w:rsidR="009823AC" w:rsidRPr="009823AC" w:rsidRDefault="009823AC" w:rsidP="009823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823AC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En 2011</w:t>
      </w:r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:</w:t>
      </w:r>
    </w:p>
    <w:p w:rsidR="009823AC" w:rsidRPr="009823AC" w:rsidRDefault="009823AC" w:rsidP="009823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Meilleur joueur27 de la </w:t>
      </w:r>
      <w:proofErr w:type="spellStart"/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>Paulista</w:t>
      </w:r>
      <w:proofErr w:type="spellEnd"/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A1</w:t>
      </w:r>
    </w:p>
    <w:p w:rsidR="009823AC" w:rsidRPr="009823AC" w:rsidRDefault="009823AC" w:rsidP="009823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Meilleur attaquant27 de la </w:t>
      </w:r>
      <w:proofErr w:type="spellStart"/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>Paulista</w:t>
      </w:r>
      <w:proofErr w:type="spellEnd"/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A1</w:t>
      </w:r>
    </w:p>
    <w:p w:rsidR="009823AC" w:rsidRPr="009823AC" w:rsidRDefault="009823AC" w:rsidP="009823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Membre de l’équipe type de la </w:t>
      </w:r>
      <w:proofErr w:type="spellStart"/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>Paulista</w:t>
      </w:r>
      <w:proofErr w:type="spellEnd"/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A1</w:t>
      </w:r>
    </w:p>
    <w:p w:rsidR="009823AC" w:rsidRPr="009823AC" w:rsidRDefault="009823AC" w:rsidP="009823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Meilleur joueur de la </w:t>
      </w:r>
      <w:proofErr w:type="spellStart"/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>Copa</w:t>
      </w:r>
      <w:proofErr w:type="spellEnd"/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>Sudamericana</w:t>
      </w:r>
      <w:proofErr w:type="spellEnd"/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des moins de 20 ans</w:t>
      </w:r>
    </w:p>
    <w:p w:rsidR="009823AC" w:rsidRPr="009823AC" w:rsidRDefault="009823AC" w:rsidP="009823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Meilleur buteur de la </w:t>
      </w:r>
      <w:proofErr w:type="spellStart"/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>Copa</w:t>
      </w:r>
      <w:proofErr w:type="spellEnd"/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>Sudamericana</w:t>
      </w:r>
      <w:proofErr w:type="spellEnd"/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des moins de 20 ans (9 buts)</w:t>
      </w:r>
    </w:p>
    <w:p w:rsidR="009823AC" w:rsidRPr="009823AC" w:rsidRDefault="009823AC" w:rsidP="009823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Bola de </w:t>
      </w:r>
      <w:proofErr w:type="spellStart"/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>Ouro</w:t>
      </w:r>
      <w:proofErr w:type="spellEnd"/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du meilleur joueur du championnat du Brésil</w:t>
      </w:r>
    </w:p>
    <w:p w:rsidR="009823AC" w:rsidRPr="009823AC" w:rsidRDefault="009823AC" w:rsidP="009823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>Meilleur joueur sud-américain de l’année</w:t>
      </w:r>
    </w:p>
    <w:p w:rsidR="009823AC" w:rsidRPr="009823AC" w:rsidRDefault="009823AC" w:rsidP="009823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>Élu meilleur jeune joueur dans le monde à 29,2%</w:t>
      </w:r>
    </w:p>
    <w:p w:rsidR="009823AC" w:rsidRPr="009823AC" w:rsidRDefault="009823AC" w:rsidP="009823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>Ballon de bronze de la Coupe du monde des clubs de la FIFA</w:t>
      </w:r>
    </w:p>
    <w:p w:rsidR="009823AC" w:rsidRPr="009823AC" w:rsidRDefault="009823AC" w:rsidP="009823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Prix </w:t>
      </w:r>
      <w:proofErr w:type="spellStart"/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>Puskás</w:t>
      </w:r>
      <w:proofErr w:type="spellEnd"/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la FIFA, prix du plus beau but de l’année pour sa réalisation face à </w:t>
      </w:r>
      <w:proofErr w:type="spellStart"/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>Flamengo</w:t>
      </w:r>
      <w:proofErr w:type="spellEnd"/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en championnat</w:t>
      </w:r>
    </w:p>
    <w:p w:rsidR="009823AC" w:rsidRPr="009823AC" w:rsidRDefault="009823AC" w:rsidP="009823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>10e au classement du Ballon d’or 2011</w:t>
      </w:r>
    </w:p>
    <w:p w:rsidR="009823AC" w:rsidRPr="009823AC" w:rsidRDefault="009823AC" w:rsidP="009823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823AC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En 2012</w:t>
      </w:r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:</w:t>
      </w:r>
    </w:p>
    <w:p w:rsidR="009823AC" w:rsidRPr="009823AC" w:rsidRDefault="009823AC" w:rsidP="009823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>13e au classement du Ballon d’or 2012</w:t>
      </w:r>
    </w:p>
    <w:p w:rsidR="009823AC" w:rsidRPr="009823AC" w:rsidRDefault="009823AC" w:rsidP="009823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Nominé pour le Prix </w:t>
      </w:r>
      <w:proofErr w:type="spellStart"/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>Puskás</w:t>
      </w:r>
      <w:proofErr w:type="spellEnd"/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la FIFA, prix du plus beau but pour sa réalisation en championnat face à l’</w:t>
      </w:r>
      <w:proofErr w:type="spellStart"/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>Internacional</w:t>
      </w:r>
      <w:proofErr w:type="spellEnd"/>
    </w:p>
    <w:p w:rsidR="009823AC" w:rsidRPr="009823AC" w:rsidRDefault="009823AC" w:rsidP="009823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>Soulier d’or : Meilleur buteur au Brésil toutes compétitions confondues (56 buts)</w:t>
      </w:r>
    </w:p>
    <w:p w:rsidR="009823AC" w:rsidRPr="009823AC" w:rsidRDefault="009823AC" w:rsidP="009823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>Élu meilleur joueur d’Amérique du Sud</w:t>
      </w:r>
    </w:p>
    <w:p w:rsidR="009823AC" w:rsidRPr="009823AC" w:rsidRDefault="009823AC" w:rsidP="009823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>Meilleur buteur de la sélection brésilienne (13 buts)</w:t>
      </w:r>
    </w:p>
    <w:p w:rsidR="009823AC" w:rsidRPr="009823AC" w:rsidRDefault="009823AC" w:rsidP="009823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Meilleur buteur de la </w:t>
      </w:r>
      <w:proofErr w:type="spellStart"/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>Paulista</w:t>
      </w:r>
      <w:proofErr w:type="spellEnd"/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A1 (20 buts)</w:t>
      </w:r>
    </w:p>
    <w:p w:rsidR="009823AC" w:rsidRPr="009823AC" w:rsidRDefault="009823AC" w:rsidP="009823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lastRenderedPageBreak/>
        <w:t xml:space="preserve">Meilleur buteur de la </w:t>
      </w:r>
      <w:proofErr w:type="spellStart"/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>Copa</w:t>
      </w:r>
      <w:proofErr w:type="spellEnd"/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>Libertadores</w:t>
      </w:r>
      <w:proofErr w:type="spellEnd"/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(8 buts)</w:t>
      </w:r>
    </w:p>
    <w:p w:rsidR="009823AC" w:rsidRPr="009823AC" w:rsidRDefault="009823AC" w:rsidP="009823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Meilleur joueur de la </w:t>
      </w:r>
      <w:proofErr w:type="spellStart"/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>Recopa</w:t>
      </w:r>
      <w:proofErr w:type="spellEnd"/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>Sudamericana</w:t>
      </w:r>
      <w:proofErr w:type="spellEnd"/>
    </w:p>
    <w:p w:rsidR="009823AC" w:rsidRPr="009823AC" w:rsidRDefault="009823AC" w:rsidP="009823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Meilleur joueur de la </w:t>
      </w:r>
      <w:proofErr w:type="spellStart"/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>Paulista</w:t>
      </w:r>
      <w:proofErr w:type="spellEnd"/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A1</w:t>
      </w:r>
    </w:p>
    <w:p w:rsidR="009823AC" w:rsidRPr="009823AC" w:rsidRDefault="009823AC" w:rsidP="009823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Meilleur attaquant de la </w:t>
      </w:r>
      <w:proofErr w:type="spellStart"/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>Paulista</w:t>
      </w:r>
      <w:proofErr w:type="spellEnd"/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A1</w:t>
      </w:r>
    </w:p>
    <w:p w:rsidR="009823AC" w:rsidRPr="009823AC" w:rsidRDefault="009823AC" w:rsidP="009823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>Prêmio</w:t>
      </w:r>
      <w:proofErr w:type="spellEnd"/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Craque do </w:t>
      </w:r>
      <w:proofErr w:type="spellStart"/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>Brasileirão</w:t>
      </w:r>
      <w:proofErr w:type="spellEnd"/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: Titre des meilleurs joueurs, entraîneurs et arbitres du championnat brésilien</w:t>
      </w:r>
    </w:p>
    <w:p w:rsidR="009823AC" w:rsidRPr="009823AC" w:rsidRDefault="009823AC" w:rsidP="009823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>Prix brésilien du plus beau but marqué en championnat face à l’</w:t>
      </w:r>
      <w:proofErr w:type="spellStart"/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>Atlético</w:t>
      </w:r>
      <w:proofErr w:type="spellEnd"/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>Mineiro</w:t>
      </w:r>
      <w:proofErr w:type="spellEnd"/>
    </w:p>
    <w:p w:rsidR="009823AC" w:rsidRPr="009823AC" w:rsidRDefault="009823AC" w:rsidP="009823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823AC">
        <w:rPr>
          <w:rFonts w:ascii="Times New Roman" w:eastAsia="Times New Roman" w:hAnsi="Times New Roman" w:cs="Times New Roman"/>
          <w:sz w:val="24"/>
          <w:szCs w:val="24"/>
          <w:lang w:val="fr-FR"/>
        </w:rPr>
        <w:t>Élu 2e meilleur buteur du monde par la Fédération internationale de l’Histoire des statistiques du football (IFFHS).</w:t>
      </w:r>
    </w:p>
    <w:p w:rsidR="00271307" w:rsidRPr="009823AC" w:rsidRDefault="00271307">
      <w:pPr>
        <w:rPr>
          <w:lang w:val="fr-FR"/>
        </w:rPr>
      </w:pPr>
    </w:p>
    <w:sectPr w:rsidR="00271307" w:rsidRPr="009823AC" w:rsidSect="002713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823AC"/>
    <w:rsid w:val="00271307"/>
    <w:rsid w:val="00982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3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2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823A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823A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3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africatopsports.com/wp-content/uploads/2013/05/neymar670afpp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550</Words>
  <Characters>3141</Characters>
  <Application>Microsoft Office Word</Application>
  <DocSecurity>0</DocSecurity>
  <Lines>26</Lines>
  <Paragraphs>7</Paragraphs>
  <ScaleCrop>false</ScaleCrop>
  <Company> </Company>
  <LinksUpToDate>false</LinksUpToDate>
  <CharactersWithSpaces>3684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2014-10-31T18:38:00Z</dcterms:created>
  <dcterms:modified xsi:type="dcterms:W3CDTF">2014-10-31T18:39:00Z</dcterms:modified>
</cp:coreProperties>
</file>